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缴费方法及注意事项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请投标人仔细阅读注意事项后再进行相关操作。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标书费售后不退。</w:t>
      </w:r>
      <w:r>
        <w:rPr>
          <w:rFonts w:hint="eastAsia"/>
          <w:sz w:val="24"/>
          <w:szCs w:val="24"/>
        </w:rPr>
        <w:t>缴费时请慎重，超过招标公告上规定的缴费截止时间的、已缴标书费但未按时前来投标的，标书费均不予退还。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发票为电子发票，本周网上缴费，下周由学校财务处统一将电子发票发送至缴费时留下的邮箱中。</w:t>
      </w:r>
      <w:r>
        <w:rPr>
          <w:rFonts w:hint="eastAsia"/>
          <w:b/>
          <w:sz w:val="24"/>
          <w:szCs w:val="24"/>
        </w:rPr>
        <w:t>缴费时如未正确填写相关开票信息，发票将不予补开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缴费方法：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标书费请通过支付宝网上缴费大厅</w:t>
      </w:r>
      <w:r>
        <w:rPr>
          <w:rFonts w:hint="eastAsia"/>
          <w:b/>
          <w:sz w:val="24"/>
          <w:szCs w:val="24"/>
        </w:rPr>
        <w:t>（务必按时交纳）</w:t>
      </w:r>
      <w:r>
        <w:rPr>
          <w:rFonts w:hint="eastAsia"/>
          <w:sz w:val="24"/>
          <w:szCs w:val="24"/>
        </w:rPr>
        <w:t>，具体操作方法如下：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1）</w:t>
      </w:r>
      <w:r>
        <w:rPr>
          <w:rFonts w:hint="eastAsia"/>
          <w:sz w:val="24"/>
          <w:szCs w:val="24"/>
        </w:rPr>
        <w:t>支付宝搜索“江苏师范大学计财处”，或扫描识别下图二维码，关注该生活号；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2）</w:t>
      </w:r>
      <w:r>
        <w:rPr>
          <w:rFonts w:hint="eastAsia"/>
          <w:sz w:val="24"/>
          <w:szCs w:val="24"/>
        </w:rPr>
        <w:t>进入“缴费大厅”，选择“标书费”，正确填写“金额”、“单位名称（务必写全称）”、“联系方式（姓名+手机号码）”、</w:t>
      </w:r>
      <w:r>
        <w:rPr>
          <w:rFonts w:hint="eastAsia"/>
          <w:color w:val="FF0000"/>
          <w:sz w:val="24"/>
          <w:szCs w:val="24"/>
        </w:rPr>
        <w:t>“税号”、“邮箱”（如需发票，税号、邮箱请填写并核对正确；如不需发票，税号、邮箱处可填写“*”）、</w:t>
      </w:r>
      <w:r>
        <w:rPr>
          <w:rFonts w:hint="eastAsia"/>
          <w:sz w:val="24"/>
          <w:szCs w:val="24"/>
        </w:rPr>
        <w:t>“备注”（请填写项目名称；如分标段，请写明所投标段）、</w:t>
      </w:r>
      <w:r>
        <w:rPr>
          <w:rFonts w:hint="eastAsia"/>
          <w:b/>
          <w:sz w:val="24"/>
          <w:szCs w:val="24"/>
        </w:rPr>
        <w:t>项目编号（务必填写正确）</w:t>
      </w:r>
      <w:r>
        <w:rPr>
          <w:rFonts w:hint="eastAsia"/>
          <w:sz w:val="24"/>
          <w:szCs w:val="24"/>
        </w:rPr>
        <w:t>，填写完毕后请“确认提交”。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如对缴费方式有疑问，请联系李老师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联系方式：电话8</w:t>
      </w:r>
      <w:r>
        <w:rPr>
          <w:sz w:val="24"/>
          <w:szCs w:val="24"/>
        </w:rPr>
        <w:t xml:space="preserve">3656299 </w:t>
      </w:r>
      <w:r>
        <w:rPr>
          <w:rFonts w:hint="eastAsia"/>
          <w:sz w:val="24"/>
          <w:szCs w:val="24"/>
        </w:rPr>
        <w:t>，邮箱zbb@jsnu.edu.cn</w:t>
      </w:r>
    </w:p>
    <w:p>
      <w:pPr>
        <w:jc w:val="center"/>
      </w:pPr>
      <w:r>
        <w:rPr>
          <w:sz w:val="28"/>
          <w:szCs w:val="28"/>
        </w:rPr>
        <w:drawing>
          <wp:inline distT="0" distB="0" distL="0" distR="0">
            <wp:extent cx="1981835" cy="2228850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9121" cy="22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7B464B"/>
    <w:rsid w:val="00003FC3"/>
    <w:rsid w:val="000144DF"/>
    <w:rsid w:val="00032A68"/>
    <w:rsid w:val="00060382"/>
    <w:rsid w:val="00093D1B"/>
    <w:rsid w:val="000B2952"/>
    <w:rsid w:val="00107E0D"/>
    <w:rsid w:val="00122842"/>
    <w:rsid w:val="00156D27"/>
    <w:rsid w:val="00182791"/>
    <w:rsid w:val="001A1CF2"/>
    <w:rsid w:val="001C5763"/>
    <w:rsid w:val="00202DF0"/>
    <w:rsid w:val="0025687A"/>
    <w:rsid w:val="002C7950"/>
    <w:rsid w:val="0034724F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57AC4"/>
    <w:rsid w:val="0057695F"/>
    <w:rsid w:val="005B45AA"/>
    <w:rsid w:val="005B5499"/>
    <w:rsid w:val="005F7E5A"/>
    <w:rsid w:val="00620E9F"/>
    <w:rsid w:val="00633F53"/>
    <w:rsid w:val="00634178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A69EC"/>
    <w:rsid w:val="009E7E6F"/>
    <w:rsid w:val="009F09E3"/>
    <w:rsid w:val="00A161F8"/>
    <w:rsid w:val="00A37348"/>
    <w:rsid w:val="00A63EFA"/>
    <w:rsid w:val="00A731CE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71FB7"/>
    <w:rsid w:val="00F7345C"/>
    <w:rsid w:val="00F737E8"/>
    <w:rsid w:val="00F855C6"/>
    <w:rsid w:val="00FD691F"/>
    <w:rsid w:val="00FD7E07"/>
    <w:rsid w:val="00FF67B9"/>
    <w:rsid w:val="14C6790F"/>
    <w:rsid w:val="4E1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50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2019-07-17T07:02:00Z</dcterms:created>
  <dc:creator>Windows User</dc:creator>
  <cp:lastModifiedBy>DELL</cp:lastModifiedBy>
  <dcterms:modified xsi:type="dcterms:W3CDTF">2023-06-07T13:02:11Z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BD0C2A5150A1448C874BB6F910EA5C73_13</vt:lpwstr>
  </property>
</Properties>
</file>